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F" w:rsidRDefault="0075128F" w:rsidP="007512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5128F" w:rsidRDefault="0075128F" w:rsidP="00751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28F" w:rsidRDefault="0075128F" w:rsidP="00751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75128F" w:rsidRDefault="0075128F" w:rsidP="00107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75128F" w:rsidRDefault="0075128F" w:rsidP="0075128F">
      <w:pPr>
        <w:jc w:val="center"/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5128F" w:rsidRDefault="0075128F" w:rsidP="00751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28F" w:rsidRDefault="0075128F" w:rsidP="00751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27.04.2020г.                                  с. Никольск                    </w:t>
      </w:r>
      <w:r w:rsidR="00107995">
        <w:rPr>
          <w:rFonts w:ascii="Times New Roman" w:hAnsi="Times New Roman"/>
          <w:sz w:val="28"/>
          <w:szCs w:val="28"/>
        </w:rPr>
        <w:t xml:space="preserve">                           № 17</w:t>
      </w:r>
      <w:r>
        <w:rPr>
          <w:rFonts w:ascii="Times New Roman" w:hAnsi="Times New Roman"/>
          <w:sz w:val="28"/>
          <w:szCs w:val="28"/>
        </w:rPr>
        <w:t>П</w:t>
      </w:r>
    </w:p>
    <w:p w:rsidR="0075128F" w:rsidRDefault="0075128F" w:rsidP="0075128F">
      <w:pPr>
        <w:rPr>
          <w:rFonts w:ascii="Times New Roman" w:hAnsi="Times New Roman"/>
          <w:b/>
          <w:sz w:val="28"/>
          <w:szCs w:val="28"/>
        </w:rPr>
      </w:pPr>
    </w:p>
    <w:p w:rsidR="0075128F" w:rsidRPr="005A1420" w:rsidRDefault="0075128F" w:rsidP="0075128F">
      <w:pPr>
        <w:rPr>
          <w:rFonts w:ascii="Times New Roman" w:hAnsi="Times New Roman"/>
          <w:sz w:val="28"/>
          <w:szCs w:val="28"/>
        </w:rPr>
      </w:pPr>
      <w:r w:rsidRPr="005A142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5128F" w:rsidRPr="005A1420" w:rsidRDefault="005A1420" w:rsidP="0075128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5128F" w:rsidRPr="005A1420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13.04.2020 № 8П</w:t>
      </w:r>
      <w:r w:rsidR="0075128F" w:rsidRPr="005A14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75128F" w:rsidRPr="005A1420">
        <w:rPr>
          <w:rFonts w:ascii="Times New Roman" w:hAnsi="Times New Roman"/>
          <w:bCs/>
          <w:sz w:val="28"/>
          <w:szCs w:val="28"/>
        </w:rPr>
        <w:t>О подготовке к весенне-летнему                                                                                          пожароопасному периоду 2020года</w:t>
      </w:r>
      <w:r>
        <w:rPr>
          <w:rFonts w:ascii="Times New Roman" w:hAnsi="Times New Roman"/>
          <w:bCs/>
          <w:sz w:val="28"/>
          <w:szCs w:val="28"/>
        </w:rPr>
        <w:t>»</w:t>
      </w:r>
      <w:r w:rsidR="0075128F" w:rsidRPr="005A1420">
        <w:rPr>
          <w:rFonts w:ascii="Times New Roman" w:hAnsi="Times New Roman"/>
          <w:bCs/>
          <w:sz w:val="28"/>
          <w:szCs w:val="28"/>
        </w:rPr>
        <w:t xml:space="preserve"> </w:t>
      </w:r>
    </w:p>
    <w:p w:rsidR="0075128F" w:rsidRDefault="0075128F" w:rsidP="0075128F">
      <w:pPr>
        <w:shd w:val="clear" w:color="auto" w:fill="FFFFFF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28F" w:rsidRDefault="0075128F" w:rsidP="0075128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законами от 21.12.1994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безопасности», </w:t>
      </w:r>
      <w:r>
        <w:rPr>
          <w:rFonts w:ascii="Times New Roman" w:hAnsi="Times New Roman"/>
          <w:sz w:val="28"/>
          <w:szCs w:val="28"/>
        </w:rPr>
        <w:t>в целях организации и осуществлении мероприятий по защите населения на территории Никольского сельсовета  от чрезвычайных ситуаций природного и техногенного характера в период весенне-летнего пожароопасного периода 2020 года, руководствуясь статьей 7  Устава  Никольского сельсовета Абанского района Красноярского края, ПОСТАНОВЛЯЮ:</w:t>
      </w:r>
    </w:p>
    <w:p w:rsidR="00107995" w:rsidRPr="00107995" w:rsidRDefault="00107995" w:rsidP="0010799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0799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в Постановление  администрации Никольского сельсовета от 13.04.2020 № 8П, следующие изменения:</w:t>
      </w:r>
    </w:p>
    <w:p w:rsidR="005A1420" w:rsidRDefault="005A1420" w:rsidP="0075128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799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Пункт 3 постановления </w:t>
      </w:r>
      <w:r w:rsidR="00107995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</w:p>
    <w:p w:rsidR="005A1420" w:rsidRDefault="00107995" w:rsidP="005A1420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«3.</w:t>
      </w:r>
      <w:r w:rsidR="005A1420">
        <w:rPr>
          <w:rFonts w:ascii="Times New Roman" w:hAnsi="Times New Roman"/>
          <w:color w:val="000000"/>
          <w:spacing w:val="-2"/>
          <w:sz w:val="28"/>
          <w:szCs w:val="28"/>
        </w:rPr>
        <w:t>Реко</w:t>
      </w:r>
      <w:r w:rsidR="00651474">
        <w:rPr>
          <w:rFonts w:ascii="Times New Roman" w:hAnsi="Times New Roman"/>
          <w:color w:val="000000"/>
          <w:spacing w:val="-2"/>
          <w:sz w:val="28"/>
          <w:szCs w:val="28"/>
        </w:rPr>
        <w:t xml:space="preserve">мендовать </w:t>
      </w:r>
      <w:r w:rsidR="005A1420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руководителям организаций, предприятий и индивидуальным предпринимателям, расположенных на территории Никольского </w:t>
      </w:r>
      <w:r w:rsidR="0065147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A1420">
        <w:rPr>
          <w:rFonts w:ascii="Times New Roman" w:hAnsi="Times New Roman"/>
          <w:color w:val="000000"/>
          <w:spacing w:val="-2"/>
          <w:sz w:val="28"/>
          <w:szCs w:val="28"/>
        </w:rPr>
        <w:t>сельсовета  разработать планы противопожарных мероприятий на весенне</w:t>
      </w:r>
      <w:r w:rsidR="0065147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A1420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65147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A1420">
        <w:rPr>
          <w:rFonts w:ascii="Times New Roman" w:hAnsi="Times New Roman"/>
          <w:color w:val="000000"/>
          <w:spacing w:val="-2"/>
          <w:sz w:val="28"/>
          <w:szCs w:val="28"/>
        </w:rPr>
        <w:t>летний пожароопасный период и принять меры к их исполнению,  провести очистку территории от горючих отходов, мусора, сухой травы, отходов от производства. Провести ремонт ограждения территории.</w:t>
      </w:r>
      <w:r w:rsidR="00651474"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107995" w:rsidRDefault="00107995" w:rsidP="001079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Контроль за выполнением Постановления  оставляю за собой.</w:t>
      </w:r>
    </w:p>
    <w:p w:rsidR="00107995" w:rsidRDefault="00107995" w:rsidP="001079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</w:t>
      </w:r>
    </w:p>
    <w:p w:rsidR="00107995" w:rsidRDefault="00107995" w:rsidP="001079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7995" w:rsidRDefault="00107995" w:rsidP="001079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Никольского сельсовета                                                С.Ф.Охотникова</w:t>
      </w:r>
    </w:p>
    <w:p w:rsidR="00107995" w:rsidRPr="005A1420" w:rsidRDefault="00107995" w:rsidP="005A1420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5128F" w:rsidRDefault="0075128F" w:rsidP="0075128F">
      <w:pPr>
        <w:jc w:val="both"/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75128F" w:rsidRDefault="0075128F" w:rsidP="0075128F">
      <w:pPr>
        <w:rPr>
          <w:rFonts w:ascii="Times New Roman" w:hAnsi="Times New Roman"/>
          <w:sz w:val="28"/>
          <w:szCs w:val="28"/>
        </w:rPr>
      </w:pPr>
    </w:p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5128F"/>
    <w:rsid w:val="0001293A"/>
    <w:rsid w:val="00107995"/>
    <w:rsid w:val="00286A8C"/>
    <w:rsid w:val="003126F5"/>
    <w:rsid w:val="003752E7"/>
    <w:rsid w:val="005650CD"/>
    <w:rsid w:val="005A1420"/>
    <w:rsid w:val="006447F3"/>
    <w:rsid w:val="00651474"/>
    <w:rsid w:val="0075128F"/>
    <w:rsid w:val="00A6552E"/>
    <w:rsid w:val="00F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8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8F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rsid w:val="00107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2020-04-16T21:11:00Z</dcterms:created>
  <dcterms:modified xsi:type="dcterms:W3CDTF">2020-04-17T01:45:00Z</dcterms:modified>
</cp:coreProperties>
</file>